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0F42" w14:textId="78FE33D9" w:rsidR="00AA5ACF" w:rsidRPr="007545FC" w:rsidRDefault="00A844CB" w:rsidP="00A84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72"/>
          <w:szCs w:val="72"/>
        </w:rPr>
      </w:pPr>
      <w:r w:rsidRPr="007545FC">
        <w:rPr>
          <w:color w:val="FF0000"/>
          <w:sz w:val="72"/>
          <w:szCs w:val="72"/>
          <w:highlight w:val="yellow"/>
        </w:rPr>
        <w:t>BABÍ LÉTO</w:t>
      </w:r>
    </w:p>
    <w:p w14:paraId="28D7796D" w14:textId="5117781D" w:rsidR="00A844CB" w:rsidRDefault="007545FC" w:rsidP="007545F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FB42207" wp14:editId="317FBF51">
            <wp:extent cx="2994660" cy="3870960"/>
            <wp:effectExtent l="0" t="0" r="0" b="0"/>
            <wp:docPr id="1631477080" name="Obrázek 1" descr="Obsah obrázku text, kreslené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77080" name="Obrázek 1" descr="Obsah obrázku text, kreslené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BEC35" w14:textId="0669EDE1" w:rsidR="00A844CB" w:rsidRPr="00A844CB" w:rsidRDefault="00A844CB" w:rsidP="00A844CB">
      <w:pPr>
        <w:jc w:val="center"/>
        <w:rPr>
          <w:sz w:val="36"/>
          <w:szCs w:val="36"/>
        </w:rPr>
      </w:pPr>
      <w:r w:rsidRPr="00A844CB">
        <w:rPr>
          <w:sz w:val="36"/>
          <w:szCs w:val="36"/>
        </w:rPr>
        <w:t xml:space="preserve">aneb </w:t>
      </w:r>
    </w:p>
    <w:p w14:paraId="25BAF620" w14:textId="010A0ED8" w:rsidR="00A844CB" w:rsidRDefault="00A844CB" w:rsidP="00A844CB">
      <w:pPr>
        <w:jc w:val="center"/>
        <w:rPr>
          <w:color w:val="FF0000"/>
          <w:sz w:val="52"/>
          <w:szCs w:val="52"/>
        </w:rPr>
      </w:pPr>
      <w:r w:rsidRPr="0093067C">
        <w:rPr>
          <w:color w:val="FF0000"/>
          <w:sz w:val="52"/>
          <w:szCs w:val="52"/>
          <w:highlight w:val="yellow"/>
        </w:rPr>
        <w:t>LOUČÍME SE S</w:t>
      </w:r>
      <w:r w:rsidR="007545FC" w:rsidRPr="0093067C">
        <w:rPr>
          <w:color w:val="FF0000"/>
          <w:sz w:val="52"/>
          <w:szCs w:val="52"/>
          <w:highlight w:val="yellow"/>
        </w:rPr>
        <w:t> </w:t>
      </w:r>
      <w:r w:rsidRPr="0093067C">
        <w:rPr>
          <w:color w:val="FF0000"/>
          <w:sz w:val="52"/>
          <w:szCs w:val="52"/>
          <w:highlight w:val="yellow"/>
        </w:rPr>
        <w:t>LÉTEM</w:t>
      </w:r>
    </w:p>
    <w:p w14:paraId="2FED0C2B" w14:textId="79E82A0A" w:rsidR="007545FC" w:rsidRPr="00A844CB" w:rsidRDefault="007545FC" w:rsidP="00A844CB">
      <w:pPr>
        <w:jc w:val="center"/>
        <w:rPr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5AA1BCF7" wp14:editId="09DB345D">
            <wp:extent cx="2619048" cy="1742857"/>
            <wp:effectExtent l="0" t="0" r="0" b="0"/>
            <wp:docPr id="1491474227" name="Obrázek 1" descr="Obsah obrázku tráva, příroda, venku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74227" name="Obrázek 1" descr="Obsah obrázku tráva, příroda, venku, rostlin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F2BA" w14:textId="77777777" w:rsidR="00A844CB" w:rsidRDefault="00A844CB"/>
    <w:p w14:paraId="05DF8A23" w14:textId="77777777" w:rsidR="007545FC" w:rsidRDefault="00A844CB" w:rsidP="00A844CB">
      <w:pPr>
        <w:jc w:val="center"/>
        <w:rPr>
          <w:rFonts w:ascii="Arial" w:hAnsi="Arial" w:cs="Arial"/>
          <w:b/>
          <w:bCs/>
          <w:color w:val="4D5156"/>
          <w:shd w:val="clear" w:color="auto" w:fill="FFFFFF"/>
        </w:rPr>
      </w:pPr>
      <w:r w:rsidRPr="007545FC">
        <w:rPr>
          <w:rFonts w:ascii="Arial" w:hAnsi="Arial" w:cs="Arial"/>
          <w:b/>
          <w:bCs/>
          <w:color w:val="4D5156"/>
          <w:shd w:val="clear" w:color="auto" w:fill="FFFFFF"/>
        </w:rPr>
        <w:t>Babí léto (též označované jako pozdní léto nebo Svatováclavské léto) je </w:t>
      </w:r>
    </w:p>
    <w:p w14:paraId="340D42F1" w14:textId="48D50B2D" w:rsidR="007545FC" w:rsidRDefault="00A844CB" w:rsidP="00A844CB">
      <w:pPr>
        <w:jc w:val="center"/>
        <w:rPr>
          <w:rFonts w:ascii="Arial" w:hAnsi="Arial" w:cs="Arial"/>
          <w:b/>
          <w:bCs/>
          <w:color w:val="4D5156"/>
          <w:shd w:val="clear" w:color="auto" w:fill="FFFFFF"/>
        </w:rPr>
      </w:pPr>
      <w:r w:rsidRPr="007545FC">
        <w:rPr>
          <w:rFonts w:ascii="Arial" w:hAnsi="Arial" w:cs="Arial"/>
          <w:b/>
          <w:bCs/>
          <w:color w:val="040C28"/>
          <w:highlight w:val="yellow"/>
        </w:rPr>
        <w:t>označení déletrvajícího suchého, slunečného, teplého a málo větrného počasí na začátku (astronomického) podzimu, na konci září nebo v</w:t>
      </w:r>
      <w:r w:rsidR="007545FC">
        <w:rPr>
          <w:rFonts w:ascii="Arial" w:hAnsi="Arial" w:cs="Arial"/>
          <w:b/>
          <w:bCs/>
          <w:color w:val="040C28"/>
          <w:highlight w:val="yellow"/>
        </w:rPr>
        <w:t> </w:t>
      </w:r>
      <w:r w:rsidRPr="007545FC">
        <w:rPr>
          <w:rFonts w:ascii="Arial" w:hAnsi="Arial" w:cs="Arial"/>
          <w:b/>
          <w:bCs/>
          <w:color w:val="040C28"/>
          <w:highlight w:val="yellow"/>
        </w:rPr>
        <w:t>říjnu</w:t>
      </w:r>
      <w:r w:rsidR="007545FC">
        <w:rPr>
          <w:rFonts w:ascii="Arial" w:hAnsi="Arial" w:cs="Arial"/>
          <w:b/>
          <w:bCs/>
          <w:color w:val="4D5156"/>
          <w:shd w:val="clear" w:color="auto" w:fill="FFFFFF"/>
        </w:rPr>
        <w:t>.</w:t>
      </w:r>
    </w:p>
    <w:p w14:paraId="3F4B0D79" w14:textId="010D8B95" w:rsidR="007545FC" w:rsidRDefault="007545FC" w:rsidP="0093067C">
      <w:pPr>
        <w:jc w:val="center"/>
        <w:rPr>
          <w:rFonts w:ascii="Arial" w:hAnsi="Arial" w:cs="Arial"/>
          <w:b/>
          <w:bCs/>
          <w:color w:val="4D5156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hd w:val="clear" w:color="auto" w:fill="FFFFFF"/>
        </w:rPr>
        <w:t>T</w:t>
      </w:r>
      <w:r w:rsidR="00A844CB" w:rsidRPr="007545FC">
        <w:rPr>
          <w:rFonts w:ascii="Arial" w:hAnsi="Arial" w:cs="Arial"/>
          <w:b/>
          <w:bCs/>
          <w:color w:val="4D5156"/>
          <w:shd w:val="clear" w:color="auto" w:fill="FFFFFF"/>
        </w:rPr>
        <w:t>ento podnebný jev nastává na evropském kontinentu.</w:t>
      </w:r>
    </w:p>
    <w:p w14:paraId="2FDB747F" w14:textId="6D9F5434" w:rsidR="0093067C" w:rsidRPr="0093067C" w:rsidRDefault="0093067C" w:rsidP="0093067C">
      <w:pPr>
        <w:pStyle w:val="Odstavecseseznamem"/>
        <w:numPr>
          <w:ilvl w:val="0"/>
          <w:numId w:val="1"/>
        </w:numPr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93067C"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lastRenderedPageBreak/>
        <w:t xml:space="preserve">Babí léto – </w:t>
      </w:r>
      <w:r w:rsidRPr="0093067C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co to znamená? Vysvětlíme si nápovědou ve spojení slov </w:t>
      </w:r>
      <w:r w:rsidRPr="0093067C"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 xml:space="preserve">BABÍ a LÉTO. </w:t>
      </w:r>
      <w:r w:rsidRPr="0093067C">
        <w:rPr>
          <w:rFonts w:ascii="Arial" w:hAnsi="Arial" w:cs="Arial"/>
          <w:color w:val="4D5156"/>
          <w:sz w:val="28"/>
          <w:szCs w:val="28"/>
          <w:shd w:val="clear" w:color="auto" w:fill="FFFFFF"/>
        </w:rPr>
        <w:t>Léto stárne</w:t>
      </w:r>
      <w:r w:rsidR="0099043F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</w:t>
      </w:r>
      <w:r w:rsidRPr="0093067C">
        <w:rPr>
          <w:rFonts w:ascii="Arial" w:hAnsi="Arial" w:cs="Arial"/>
          <w:color w:val="4D5156"/>
          <w:sz w:val="28"/>
          <w:szCs w:val="28"/>
          <w:shd w:val="clear" w:color="auto" w:fill="FFFFFF"/>
        </w:rPr>
        <w:t>a proměňuje se v podzim.</w:t>
      </w:r>
    </w:p>
    <w:p w14:paraId="34FAB3F3" w14:textId="04495D04" w:rsidR="0093067C" w:rsidRDefault="0093067C" w:rsidP="0093067C">
      <w:pPr>
        <w:pStyle w:val="Odstavecseseznamem"/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</w:pPr>
      <w:r w:rsidRPr="0093067C">
        <w:rPr>
          <w:rFonts w:ascii="Arial" w:hAnsi="Arial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ZOPAKUJEME SI ZNAKY LÉTA</w:t>
      </w:r>
      <w:r w:rsidRPr="0093067C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93067C"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 xml:space="preserve">– třídění obrázků </w:t>
      </w:r>
      <w:r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 xml:space="preserve">z různých ročních období </w:t>
      </w:r>
      <w:r w:rsidRPr="0093067C"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>na magnet</w:t>
      </w:r>
      <w:r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>ické t</w:t>
      </w:r>
      <w:r w:rsidRPr="0093067C"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>abuli</w:t>
      </w:r>
      <w:r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>.</w:t>
      </w:r>
    </w:p>
    <w:p w14:paraId="509F2733" w14:textId="77777777" w:rsidR="0099043F" w:rsidRDefault="0099043F" w:rsidP="0093067C">
      <w:pPr>
        <w:pStyle w:val="Odstavecseseznamem"/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</w:pPr>
    </w:p>
    <w:p w14:paraId="712C60AF" w14:textId="748FE862" w:rsidR="0093067C" w:rsidRDefault="0099043F" w:rsidP="0099043F">
      <w:pPr>
        <w:pStyle w:val="Odstavecseseznamem"/>
        <w:jc w:val="center"/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FD2E6F2" wp14:editId="29203B46">
            <wp:extent cx="2358000" cy="2358000"/>
            <wp:effectExtent l="0" t="0" r="4445" b="4445"/>
            <wp:docPr id="860352709" name="Obrázek 1" descr="Obsah obrázku klipart, kresba, Dětské kresby, ovo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52709" name="Obrázek 1" descr="Obsah obrázku klipart, kresba, Dětské kresby, ovoce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8000" cy="23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CD6B4" w14:textId="77777777" w:rsidR="0099043F" w:rsidRDefault="0099043F" w:rsidP="0099043F">
      <w:pPr>
        <w:pStyle w:val="Odstavecseseznamem"/>
        <w:jc w:val="center"/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</w:pPr>
    </w:p>
    <w:p w14:paraId="5BBFC8B5" w14:textId="77777777" w:rsidR="0099043F" w:rsidRDefault="0099043F" w:rsidP="0099043F">
      <w:pPr>
        <w:pStyle w:val="Odstavecseseznamem"/>
        <w:jc w:val="center"/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</w:pPr>
    </w:p>
    <w:p w14:paraId="0A585074" w14:textId="77777777" w:rsidR="0093067C" w:rsidRDefault="0093067C" w:rsidP="0093067C">
      <w:pPr>
        <w:pStyle w:val="Odstavecseseznamem"/>
        <w:ind w:left="1440"/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</w:pPr>
    </w:p>
    <w:p w14:paraId="6709054E" w14:textId="77777777" w:rsidR="0099043F" w:rsidRPr="0099043F" w:rsidRDefault="0099043F" w:rsidP="0093067C">
      <w:pPr>
        <w:pStyle w:val="Odstavecseseznamem"/>
        <w:numPr>
          <w:ilvl w:val="0"/>
          <w:numId w:val="4"/>
        </w:numPr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93067C">
        <w:rPr>
          <w:rFonts w:ascii="Arial" w:hAnsi="Arial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 xml:space="preserve">POHYBOVÁ </w:t>
      </w:r>
      <w:proofErr w:type="gramStart"/>
      <w:r w:rsidRPr="0093067C">
        <w:rPr>
          <w:rFonts w:ascii="Arial" w:hAnsi="Arial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HRA - ROK</w:t>
      </w:r>
      <w:proofErr w:type="gramEnd"/>
      <w:r w:rsidRPr="0093067C">
        <w:rPr>
          <w:rFonts w:ascii="Arial" w:hAnsi="Arial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 xml:space="preserve"> ČARUJE</w:t>
      </w:r>
      <w:r w:rsidRPr="0093067C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5475E747" w14:textId="097EF852" w:rsidR="0093067C" w:rsidRPr="0093067C" w:rsidRDefault="0093067C" w:rsidP="0099043F">
      <w:pPr>
        <w:pStyle w:val="Odstavecseseznamem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93067C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(učitelka děti </w:t>
      </w: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>„</w:t>
      </w:r>
      <w:r w:rsidRPr="0093067C">
        <w:rPr>
          <w:rFonts w:ascii="Arial" w:hAnsi="Arial" w:cs="Arial"/>
          <w:color w:val="4D5156"/>
          <w:sz w:val="28"/>
          <w:szCs w:val="28"/>
          <w:shd w:val="clear" w:color="auto" w:fill="FFFFFF"/>
        </w:rPr>
        <w:t>čarováním</w:t>
      </w: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>“</w:t>
      </w:r>
      <w:r w:rsidRPr="0093067C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proměňuje </w:t>
      </w: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děti </w:t>
      </w:r>
      <w:r w:rsidRPr="0093067C">
        <w:rPr>
          <w:rFonts w:ascii="Arial" w:hAnsi="Arial" w:cs="Arial"/>
          <w:color w:val="4D5156"/>
          <w:sz w:val="28"/>
          <w:szCs w:val="28"/>
          <w:shd w:val="clear" w:color="auto" w:fill="FFFFFF"/>
        </w:rPr>
        <w:t>v roční období)</w:t>
      </w:r>
    </w:p>
    <w:p w14:paraId="0591E096" w14:textId="24309C6B" w:rsidR="0093067C" w:rsidRDefault="0099043F" w:rsidP="0093067C">
      <w:pPr>
        <w:pStyle w:val="Odstavecseseznamem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J</w:t>
      </w:r>
      <w:r w:rsidR="0093067C" w:rsidRPr="0093067C">
        <w:rPr>
          <w:rFonts w:ascii="Arial" w:hAnsi="Arial" w:cs="Arial"/>
          <w:sz w:val="28"/>
          <w:szCs w:val="28"/>
          <w:shd w:val="clear" w:color="auto" w:fill="FFFFFF"/>
        </w:rPr>
        <w:t xml:space="preserve">aro – </w:t>
      </w:r>
      <w:r w:rsidR="0093067C" w:rsidRPr="0093067C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děti napodobují růst trávy, květin; léto </w:t>
      </w:r>
      <w:r w:rsidR="0093067C">
        <w:rPr>
          <w:rFonts w:ascii="Arial" w:hAnsi="Arial" w:cs="Arial"/>
          <w:color w:val="4D5156"/>
          <w:sz w:val="28"/>
          <w:szCs w:val="28"/>
          <w:shd w:val="clear" w:color="auto" w:fill="FFFFFF"/>
        </w:rPr>
        <w:t>–</w:t>
      </w:r>
      <w:r w:rsidR="0093067C" w:rsidRPr="0093067C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</w:t>
      </w:r>
      <w:r w:rsidR="0093067C">
        <w:rPr>
          <w:rFonts w:ascii="Arial" w:hAnsi="Arial" w:cs="Arial"/>
          <w:color w:val="4D5156"/>
          <w:sz w:val="28"/>
          <w:szCs w:val="28"/>
          <w:shd w:val="clear" w:color="auto" w:fill="FFFFFF"/>
        </w:rPr>
        <w:t>svítí slunce; podzim – fouká vítr, padá listí ze stromů; zima – příroda se ukládá ke spánku</w:t>
      </w:r>
    </w:p>
    <w:p w14:paraId="42509992" w14:textId="77777777" w:rsidR="0099043F" w:rsidRDefault="0099043F" w:rsidP="0093067C">
      <w:pPr>
        <w:pStyle w:val="Odstavecseseznamem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</w:p>
    <w:p w14:paraId="34E3C9D2" w14:textId="77777777" w:rsidR="0093067C" w:rsidRDefault="0093067C" w:rsidP="0093067C">
      <w:pPr>
        <w:pStyle w:val="Odstavecseseznamem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</w:p>
    <w:p w14:paraId="344284F1" w14:textId="4C9178A9" w:rsidR="0093067C" w:rsidRDefault="0099043F" w:rsidP="0093067C">
      <w:pPr>
        <w:pStyle w:val="Odstavecseseznamem"/>
        <w:numPr>
          <w:ilvl w:val="0"/>
          <w:numId w:val="6"/>
        </w:num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Zazpíváme si p</w:t>
      </w:r>
      <w:r w:rsidRPr="0099043F">
        <w:rPr>
          <w:rFonts w:ascii="Arial" w:hAnsi="Arial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íseň JARO, LÉTO, PODZIM, ZIMA</w:t>
      </w: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310682BA" w14:textId="77777777" w:rsidR="0099043F" w:rsidRPr="0099043F" w:rsidRDefault="0099043F" w:rsidP="0099043F">
      <w:pPr>
        <w:pStyle w:val="Odstavecseseznamem"/>
        <w:rPr>
          <w:rFonts w:ascii="Arial" w:hAnsi="Arial" w:cs="Arial"/>
          <w:sz w:val="28"/>
          <w:szCs w:val="28"/>
          <w:shd w:val="clear" w:color="auto" w:fill="FFFFFF"/>
        </w:rPr>
      </w:pPr>
    </w:p>
    <w:p w14:paraId="284DDBEE" w14:textId="323D43A2" w:rsidR="0093067C" w:rsidRDefault="0099043F" w:rsidP="0099043F">
      <w:pPr>
        <w:pStyle w:val="Odstavecseseznamem"/>
        <w:jc w:val="center"/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35862B5" wp14:editId="61D1D7D6">
            <wp:extent cx="2394000" cy="2394000"/>
            <wp:effectExtent l="0" t="0" r="6350" b="6350"/>
            <wp:docPr id="2113892355" name="Obrázek 1" descr="Obsah obrázku skica, kresba, květina, obra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92355" name="Obrázek 1" descr="Obsah obrázku skica, kresba, květina, obraz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4000" cy="23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A4E69" w14:textId="77777777" w:rsidR="0099043F" w:rsidRPr="0099043F" w:rsidRDefault="0099043F" w:rsidP="0099043F">
      <w:pPr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</w:pPr>
    </w:p>
    <w:p w14:paraId="52D8C3F6" w14:textId="0DCC7C96" w:rsidR="0099043F" w:rsidRDefault="00EA5229" w:rsidP="0099043F">
      <w:pPr>
        <w:pStyle w:val="Odstavecseseznamem"/>
        <w:jc w:val="center"/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972BDA9" wp14:editId="649E265D">
            <wp:simplePos x="0" y="0"/>
            <wp:positionH relativeFrom="column">
              <wp:posOffset>3816985</wp:posOffset>
            </wp:positionH>
            <wp:positionV relativeFrom="paragraph">
              <wp:posOffset>-213995</wp:posOffset>
            </wp:positionV>
            <wp:extent cx="2247619" cy="1885714"/>
            <wp:effectExtent l="0" t="0" r="635" b="635"/>
            <wp:wrapNone/>
            <wp:docPr id="5761968" name="Obrázek 1" descr="Obsah obrázku bezobratlý, hmyz, členovec, pavouko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1968" name="Obrázek 1" descr="Obsah obrázku bezobratlý, hmyz, členovec, pavoukovec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19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FA6C2" w14:textId="77777777" w:rsidR="00EA5229" w:rsidRDefault="0099043F" w:rsidP="0099043F">
      <w:pPr>
        <w:pStyle w:val="Odstavecseseznamem"/>
        <w:numPr>
          <w:ilvl w:val="0"/>
          <w:numId w:val="7"/>
        </w:numPr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99043F">
        <w:rPr>
          <w:rFonts w:ascii="Arial" w:hAnsi="Arial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PAVOUČEK</w:t>
      </w:r>
      <w:r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 xml:space="preserve"> </w:t>
      </w:r>
      <w:r w:rsidRPr="0099043F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– k babímu létu </w:t>
      </w:r>
      <w:proofErr w:type="gramStart"/>
      <w:r w:rsidRPr="0099043F">
        <w:rPr>
          <w:rFonts w:ascii="Arial" w:hAnsi="Arial" w:cs="Arial"/>
          <w:color w:val="4D5156"/>
          <w:sz w:val="28"/>
          <w:szCs w:val="28"/>
          <w:shd w:val="clear" w:color="auto" w:fill="FFFFFF"/>
        </w:rPr>
        <w:t>patří</w:t>
      </w:r>
      <w:proofErr w:type="gramEnd"/>
      <w:r w:rsidRPr="0099043F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i pavouček,</w:t>
      </w:r>
    </w:p>
    <w:p w14:paraId="468BC33D" w14:textId="09DE6794" w:rsidR="0099043F" w:rsidRDefault="0099043F" w:rsidP="00EA5229">
      <w:pPr>
        <w:pStyle w:val="Odstavecseseznamem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99043F">
        <w:rPr>
          <w:rFonts w:ascii="Arial" w:hAnsi="Arial" w:cs="Arial"/>
          <w:color w:val="4D5156"/>
          <w:sz w:val="28"/>
          <w:szCs w:val="28"/>
          <w:shd w:val="clear" w:color="auto" w:fill="FFFFFF"/>
        </w:rPr>
        <w:t>povíme si</w:t>
      </w:r>
      <w:r w:rsidR="00EA5229">
        <w:rPr>
          <w:rFonts w:ascii="Arial" w:hAnsi="Arial" w:cs="Arial"/>
          <w:color w:val="4D5156"/>
          <w:sz w:val="28"/>
          <w:szCs w:val="28"/>
          <w:shd w:val="clear" w:color="auto" w:fill="FFFFFF"/>
        </w:rPr>
        <w:t>,</w:t>
      </w:r>
      <w:r w:rsidRPr="0099043F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jak vypadá, co dělá, co má rád</w:t>
      </w:r>
    </w:p>
    <w:p w14:paraId="102D1538" w14:textId="77777777" w:rsidR="00C05086" w:rsidRDefault="00EA5229" w:rsidP="00EA5229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YOUTUBE </w:t>
      </w:r>
      <w:r>
        <w:rPr>
          <w:rFonts w:ascii="Arial" w:hAnsi="Arial" w:cs="Arial"/>
          <w:sz w:val="28"/>
          <w:szCs w:val="28"/>
        </w:rPr>
        <w:t xml:space="preserve">– </w:t>
      </w:r>
      <w:r w:rsidR="00C05086">
        <w:rPr>
          <w:rFonts w:ascii="Arial" w:hAnsi="Arial" w:cs="Arial"/>
          <w:sz w:val="28"/>
          <w:szCs w:val="28"/>
        </w:rPr>
        <w:t xml:space="preserve">podíváme se, </w:t>
      </w:r>
      <w:r>
        <w:rPr>
          <w:rFonts w:ascii="Arial" w:hAnsi="Arial" w:cs="Arial"/>
          <w:sz w:val="28"/>
          <w:szCs w:val="28"/>
        </w:rPr>
        <w:t xml:space="preserve">jak pavouk </w:t>
      </w:r>
    </w:p>
    <w:p w14:paraId="5E9235AD" w14:textId="68A4EED5" w:rsidR="002473C9" w:rsidRDefault="00266360" w:rsidP="002473C9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568698" wp14:editId="26F59AD5">
            <wp:simplePos x="0" y="0"/>
            <wp:positionH relativeFrom="column">
              <wp:posOffset>327025</wp:posOffset>
            </wp:positionH>
            <wp:positionV relativeFrom="paragraph">
              <wp:posOffset>8255</wp:posOffset>
            </wp:positionV>
            <wp:extent cx="2142857" cy="2142857"/>
            <wp:effectExtent l="0" t="0" r="0" b="0"/>
            <wp:wrapTight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ight>
            <wp:docPr id="338865776" name="Obrázek 1" descr="Obsah obrázku skica, kresba, umění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65776" name="Obrázek 1" descr="Obsah obrázku skica, kresba, umění, design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21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086">
        <w:rPr>
          <w:rFonts w:ascii="Arial" w:hAnsi="Arial" w:cs="Arial"/>
          <w:sz w:val="28"/>
          <w:szCs w:val="28"/>
        </w:rPr>
        <w:t>plete</w:t>
      </w:r>
      <w:r w:rsidR="005F4951">
        <w:rPr>
          <w:rFonts w:ascii="Arial" w:hAnsi="Arial" w:cs="Arial"/>
          <w:sz w:val="28"/>
          <w:szCs w:val="28"/>
        </w:rPr>
        <w:t>/staví</w:t>
      </w:r>
      <w:r w:rsidR="00C05086">
        <w:rPr>
          <w:rFonts w:ascii="Arial" w:hAnsi="Arial" w:cs="Arial"/>
          <w:sz w:val="28"/>
          <w:szCs w:val="28"/>
        </w:rPr>
        <w:t xml:space="preserve"> pavučinu</w:t>
      </w:r>
      <w:r w:rsidR="002473C9">
        <w:rPr>
          <w:rFonts w:ascii="Arial" w:hAnsi="Arial" w:cs="Arial"/>
          <w:sz w:val="28"/>
          <w:szCs w:val="28"/>
        </w:rPr>
        <w:t>.</w:t>
      </w:r>
      <w:r w:rsidR="002473C9">
        <w:rPr>
          <w:rFonts w:ascii="Arial" w:hAnsi="Arial" w:cs="Arial"/>
          <w:sz w:val="28"/>
          <w:szCs w:val="28"/>
        </w:rPr>
        <w:br/>
      </w:r>
    </w:p>
    <w:p w14:paraId="6720C0CC" w14:textId="77777777" w:rsidR="005F4951" w:rsidRDefault="005F4951" w:rsidP="00EA5229">
      <w:pPr>
        <w:pStyle w:val="Odstavecseseznamem"/>
        <w:rPr>
          <w:rFonts w:ascii="Arial" w:hAnsi="Arial" w:cs="Arial"/>
          <w:sz w:val="28"/>
          <w:szCs w:val="28"/>
        </w:rPr>
      </w:pPr>
    </w:p>
    <w:p w14:paraId="761F4E06" w14:textId="77777777" w:rsidR="00266360" w:rsidRDefault="00266360" w:rsidP="00EA5229">
      <w:pPr>
        <w:pStyle w:val="Odstavecseseznamem"/>
        <w:rPr>
          <w:rFonts w:ascii="Arial" w:hAnsi="Arial" w:cs="Arial"/>
          <w:sz w:val="28"/>
          <w:szCs w:val="28"/>
        </w:rPr>
      </w:pPr>
    </w:p>
    <w:p w14:paraId="579C9DE8" w14:textId="704763BD" w:rsidR="005F4951" w:rsidRDefault="005F4951" w:rsidP="00EA5229">
      <w:pPr>
        <w:pStyle w:val="Odstavecseseznamem"/>
        <w:rPr>
          <w:rFonts w:ascii="Arial" w:hAnsi="Arial" w:cs="Arial"/>
          <w:sz w:val="28"/>
          <w:szCs w:val="28"/>
        </w:rPr>
      </w:pPr>
    </w:p>
    <w:p w14:paraId="1B5B8ECC" w14:textId="4D75A10B" w:rsidR="005F4951" w:rsidRDefault="005F4951" w:rsidP="000602A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 w:rsidRPr="005F4951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VÝTVARNÉ AKTIVITY</w:t>
      </w:r>
    </w:p>
    <w:p w14:paraId="3201EF3D" w14:textId="77A48594" w:rsidR="005F4951" w:rsidRPr="005F4951" w:rsidRDefault="005F4951" w:rsidP="005F4951">
      <w:pPr>
        <w:pStyle w:val="Odstavecseseznamem"/>
        <w:rPr>
          <w:rFonts w:ascii="Arial" w:hAnsi="Arial" w:cs="Arial"/>
          <w:sz w:val="28"/>
          <w:szCs w:val="28"/>
        </w:rPr>
      </w:pPr>
      <w:r w:rsidRPr="005F4951">
        <w:rPr>
          <w:rFonts w:ascii="Arial" w:hAnsi="Arial" w:cs="Arial"/>
          <w:sz w:val="28"/>
          <w:szCs w:val="28"/>
        </w:rPr>
        <w:t>Děti si nakreslí pavoučí síť</w:t>
      </w:r>
      <w:r>
        <w:rPr>
          <w:rFonts w:ascii="Arial" w:hAnsi="Arial" w:cs="Arial"/>
          <w:sz w:val="28"/>
          <w:szCs w:val="28"/>
        </w:rPr>
        <w:t xml:space="preserve"> s</w:t>
      </w:r>
      <w:r w:rsidR="002473C9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pavoučkem</w:t>
      </w:r>
    </w:p>
    <w:p w14:paraId="31E67836" w14:textId="22CC181A" w:rsidR="005F4951" w:rsidRDefault="005F4951" w:rsidP="002473C9">
      <w:pPr>
        <w:pStyle w:val="Odstavecseseznamem"/>
        <w:jc w:val="center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</w:p>
    <w:p w14:paraId="1FD6BCE8" w14:textId="22C48812" w:rsidR="002473C9" w:rsidRDefault="002473C9" w:rsidP="002473C9">
      <w:pPr>
        <w:pStyle w:val="Odstavecseseznamem"/>
        <w:jc w:val="center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</w:p>
    <w:p w14:paraId="221E274D" w14:textId="77777777" w:rsidR="002473C9" w:rsidRDefault="002473C9" w:rsidP="002473C9">
      <w:pPr>
        <w:pStyle w:val="Odstavecseseznamem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</w:p>
    <w:p w14:paraId="03BE1899" w14:textId="77777777" w:rsidR="00266360" w:rsidRDefault="00266360" w:rsidP="002473C9">
      <w:pPr>
        <w:pStyle w:val="Odstavecseseznamem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</w:p>
    <w:p w14:paraId="32D92549" w14:textId="449958B5" w:rsidR="002473C9" w:rsidRDefault="002473C9" w:rsidP="002473C9">
      <w:pPr>
        <w:pStyle w:val="Odstavecseseznamem"/>
        <w:numPr>
          <w:ilvl w:val="0"/>
          <w:numId w:val="10"/>
        </w:num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2473C9">
        <w:rPr>
          <w:rFonts w:ascii="Arial" w:hAnsi="Arial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PRACOVNÍ AKTIVITY</w:t>
      </w:r>
    </w:p>
    <w:p w14:paraId="06B9BC31" w14:textId="5F1288E9" w:rsidR="002473C9" w:rsidRPr="002473C9" w:rsidRDefault="002473C9" w:rsidP="002473C9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Při ranních hrách – stavíme pavučiny ze dřívek</w:t>
      </w:r>
    </w:p>
    <w:p w14:paraId="0FC6213E" w14:textId="50EF42DE" w:rsidR="002473C9" w:rsidRPr="002473C9" w:rsidRDefault="002473C9" w:rsidP="002473C9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Postavíme společnou velkou pavučinu z lana, švihadel…</w:t>
      </w:r>
    </w:p>
    <w:p w14:paraId="6B400128" w14:textId="77777777" w:rsidR="00266360" w:rsidRPr="00266360" w:rsidRDefault="002473C9" w:rsidP="002473C9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052D08">
        <w:rPr>
          <w:rFonts w:ascii="Arial" w:hAnsi="Arial" w:cs="Arial"/>
          <w:b/>
          <w:bCs/>
          <w:sz w:val="28"/>
          <w:szCs w:val="28"/>
          <w:shd w:val="clear" w:color="auto" w:fill="FFFFFF"/>
        </w:rPr>
        <w:t>Starší zajíčci</w:t>
      </w:r>
    </w:p>
    <w:p w14:paraId="4BCF36F1" w14:textId="6CF44772" w:rsidR="00266360" w:rsidRPr="00266360" w:rsidRDefault="00266360" w:rsidP="00266360">
      <w:pPr>
        <w:pStyle w:val="Odstavecseseznamem"/>
        <w:numPr>
          <w:ilvl w:val="2"/>
          <w:numId w:val="11"/>
        </w:num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vyplní p</w:t>
      </w:r>
      <w:r w:rsidRPr="00266360">
        <w:rPr>
          <w:rFonts w:ascii="Arial" w:hAnsi="Arial" w:cs="Arial"/>
          <w:sz w:val="28"/>
          <w:szCs w:val="28"/>
          <w:shd w:val="clear" w:color="auto" w:fill="FFFFFF"/>
        </w:rPr>
        <w:t>racovní list Pavučina</w:t>
      </w:r>
    </w:p>
    <w:p w14:paraId="41FA58CC" w14:textId="171CA7FB" w:rsidR="002473C9" w:rsidRPr="00266360" w:rsidRDefault="00D40A86" w:rsidP="00266360">
      <w:pPr>
        <w:pStyle w:val="Odstavecseseznamem"/>
        <w:numPr>
          <w:ilvl w:val="2"/>
          <w:numId w:val="11"/>
        </w:num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udělají</w:t>
      </w:r>
      <w:r w:rsidR="002473C9" w:rsidRPr="00266360">
        <w:rPr>
          <w:rFonts w:ascii="Arial" w:hAnsi="Arial" w:cs="Arial"/>
          <w:sz w:val="28"/>
          <w:szCs w:val="28"/>
          <w:shd w:val="clear" w:color="auto" w:fill="FFFFFF"/>
        </w:rPr>
        <w:t xml:space="preserve"> pavučinu z klacíků a bavln</w:t>
      </w:r>
      <w:r w:rsidR="00266360">
        <w:rPr>
          <w:rFonts w:ascii="Arial" w:hAnsi="Arial" w:cs="Arial"/>
          <w:sz w:val="28"/>
          <w:szCs w:val="28"/>
          <w:shd w:val="clear" w:color="auto" w:fill="FFFFFF"/>
        </w:rPr>
        <w:t>ky</w:t>
      </w:r>
      <w:r w:rsidR="002473C9" w:rsidRPr="0026636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490C37AC" w14:textId="3E66E2B3" w:rsidR="00266360" w:rsidRPr="00052D08" w:rsidRDefault="00266360" w:rsidP="00266360">
      <w:pPr>
        <w:pStyle w:val="Odstavecseseznamem"/>
        <w:ind w:left="2832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</w:p>
    <w:p w14:paraId="071CCBEE" w14:textId="3F8A588C" w:rsidR="00052D08" w:rsidRDefault="00266360" w:rsidP="00266360">
      <w:pPr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973D04C" wp14:editId="6CF52AE9">
            <wp:extent cx="1785600" cy="3463200"/>
            <wp:effectExtent l="0" t="0" r="5715" b="4445"/>
            <wp:docPr id="571228560" name="Obrázek 1" descr="Obsah obrázku skica, kresba, origami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228560" name="Obrázek 1" descr="Obsah obrázku skica, kresba, origami, Perokresba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34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A3CC" w14:textId="77777777" w:rsidR="00052D08" w:rsidRDefault="00052D08" w:rsidP="00052D08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</w:p>
    <w:p w14:paraId="3FD5DACF" w14:textId="3E60C41A" w:rsidR="00CA14BB" w:rsidRPr="00CA14BB" w:rsidRDefault="00CA14BB" w:rsidP="00052D08">
      <w:pPr>
        <w:pStyle w:val="Odstavecseseznamem"/>
        <w:numPr>
          <w:ilvl w:val="0"/>
          <w:numId w:val="12"/>
        </w:num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CA14BB">
        <w:rPr>
          <w:rFonts w:ascii="Arial" w:hAnsi="Arial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lastRenderedPageBreak/>
        <w:t>POHYBOVÁ HRA – KOHO PAVOUK ZAVOLÁ</w:t>
      </w:r>
    </w:p>
    <w:p w14:paraId="7A69AF50" w14:textId="77777777" w:rsidR="00CA14BB" w:rsidRDefault="00CA14BB" w:rsidP="00CA14BB">
      <w:pPr>
        <w:pStyle w:val="Odstavecseseznamem"/>
        <w:rPr>
          <w:rFonts w:ascii="Arial" w:hAnsi="Arial" w:cs="Arial"/>
          <w:sz w:val="28"/>
          <w:szCs w:val="28"/>
          <w:shd w:val="clear" w:color="auto" w:fill="FFFFFF"/>
        </w:rPr>
      </w:pPr>
      <w:r w:rsidRPr="00CA14BB">
        <w:rPr>
          <w:rFonts w:ascii="Arial" w:hAnsi="Arial" w:cs="Arial"/>
          <w:sz w:val="28"/>
          <w:szCs w:val="28"/>
          <w:shd w:val="clear" w:color="auto" w:fill="FFFFFF"/>
        </w:rPr>
        <w:t>Děti stojí okolo palačinky, učitelka-pavouk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chodí uvnitř kruhu (roli pavouka mohou dle zájmu převzít děti).</w:t>
      </w:r>
    </w:p>
    <w:p w14:paraId="2337A6B7" w14:textId="7957025B" w:rsidR="00CA14BB" w:rsidRDefault="00CA14BB" w:rsidP="00CA14BB">
      <w:pPr>
        <w:pStyle w:val="Odstavecseseznamem"/>
        <w:rPr>
          <w:rFonts w:ascii="Arial" w:hAnsi="Arial" w:cs="Arial"/>
          <w:sz w:val="28"/>
          <w:szCs w:val="28"/>
          <w:shd w:val="clear" w:color="auto" w:fill="FFFFFF"/>
        </w:rPr>
      </w:pPr>
      <w:r w:rsidRPr="00CA14BB">
        <w:rPr>
          <w:rFonts w:ascii="Arial" w:hAnsi="Arial" w:cs="Arial"/>
          <w:b/>
          <w:bCs/>
          <w:sz w:val="28"/>
          <w:szCs w:val="28"/>
          <w:shd w:val="clear" w:color="auto" w:fill="FFFFFF"/>
        </w:rPr>
        <w:t>Říkanka: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V jednom lese pavouk bydlí, rozhlíží se dokola. Čekej, koho zavolá … Amálka, Honzík… všechny děti. Pak musí děti rychle udělat kruh.</w:t>
      </w:r>
    </w:p>
    <w:p w14:paraId="34738A6E" w14:textId="4B973997" w:rsidR="00CA14BB" w:rsidRPr="00CA14BB" w:rsidRDefault="00CA14BB" w:rsidP="00CA14BB">
      <w:pPr>
        <w:pStyle w:val="Odstavecseseznamem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Učíme se trpělivosti, pozornosti, rychlosti reakce….</w:t>
      </w:r>
    </w:p>
    <w:p w14:paraId="138E252F" w14:textId="77777777" w:rsidR="00CA14BB" w:rsidRPr="00CA14BB" w:rsidRDefault="00CA14BB" w:rsidP="00CA14BB">
      <w:pPr>
        <w:pStyle w:val="Odstavecseseznamem"/>
        <w:rPr>
          <w:rFonts w:ascii="Arial" w:hAnsi="Arial" w:cs="Arial"/>
          <w:sz w:val="28"/>
          <w:szCs w:val="28"/>
          <w:shd w:val="clear" w:color="auto" w:fill="FFFFFF"/>
        </w:rPr>
      </w:pPr>
    </w:p>
    <w:p w14:paraId="4A36BA50" w14:textId="77777777" w:rsidR="00CA14BB" w:rsidRPr="00CA14BB" w:rsidRDefault="00CA14BB" w:rsidP="00CA14BB">
      <w:pPr>
        <w:pStyle w:val="Odstavecseseznamem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</w:p>
    <w:p w14:paraId="52C6002A" w14:textId="0A380C2C" w:rsidR="00052D08" w:rsidRDefault="00052D08" w:rsidP="00052D08">
      <w:pPr>
        <w:pStyle w:val="Odstavecseseznamem"/>
        <w:numPr>
          <w:ilvl w:val="0"/>
          <w:numId w:val="12"/>
        </w:num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052D08">
        <w:rPr>
          <w:rFonts w:ascii="Arial" w:hAnsi="Arial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HUDEBNÍ AKTIVITY</w:t>
      </w:r>
    </w:p>
    <w:p w14:paraId="2D6B4CBD" w14:textId="77777777" w:rsidR="00266360" w:rsidRDefault="00266360" w:rsidP="00052D08">
      <w:pPr>
        <w:pStyle w:val="Odstavecseseznamem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YOUTUBE:</w:t>
      </w:r>
    </w:p>
    <w:p w14:paraId="2AD291C3" w14:textId="5F3B4E7E" w:rsidR="00266360" w:rsidRPr="00266360" w:rsidRDefault="00266360" w:rsidP="00266360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Poslechneme si písně </w:t>
      </w:r>
      <w:r w:rsidRPr="0026636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Pavouk </w:t>
      </w:r>
      <w:proofErr w:type="spellStart"/>
      <w:r w:rsidRPr="00266360">
        <w:rPr>
          <w:rFonts w:ascii="Arial" w:hAnsi="Arial" w:cs="Arial"/>
          <w:color w:val="FF0000"/>
          <w:sz w:val="28"/>
          <w:szCs w:val="28"/>
          <w:shd w:val="clear" w:color="auto" w:fill="FFFFFF"/>
        </w:rPr>
        <w:t>mrňavoučký</w:t>
      </w:r>
      <w:proofErr w:type="spellEnd"/>
      <w:r w:rsidRPr="0026636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266360">
        <w:rPr>
          <w:rFonts w:ascii="Arial" w:hAnsi="Arial" w:cs="Arial"/>
          <w:sz w:val="24"/>
          <w:szCs w:val="24"/>
          <w:shd w:val="clear" w:color="auto" w:fill="FFFFFF"/>
        </w:rPr>
        <w:t>(Písničky pro nejmenší)</w:t>
      </w:r>
    </w:p>
    <w:p w14:paraId="243D974A" w14:textId="45733F93" w:rsidR="00266360" w:rsidRDefault="00266360" w:rsidP="00052D08">
      <w:pPr>
        <w:pStyle w:val="Odstavecseseznamem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  <w:t xml:space="preserve">     </w:t>
      </w:r>
      <w:r w:rsidRPr="0026636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Malý pavouček </w:t>
      </w:r>
      <w:r w:rsidRPr="00266360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266360">
        <w:rPr>
          <w:rFonts w:ascii="Arial" w:hAnsi="Arial" w:cs="Arial"/>
          <w:sz w:val="24"/>
          <w:szCs w:val="24"/>
          <w:shd w:val="clear" w:color="auto" w:fill="FFFFFF"/>
        </w:rPr>
        <w:t>Čiperkové</w:t>
      </w:r>
      <w:proofErr w:type="spellEnd"/>
      <w:r w:rsidRPr="00266360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79E41A3E" w14:textId="77777777" w:rsidR="00266360" w:rsidRDefault="00266360" w:rsidP="00052D08">
      <w:pPr>
        <w:pStyle w:val="Odstavecseseznamem"/>
        <w:rPr>
          <w:rFonts w:ascii="Arial" w:hAnsi="Arial" w:cs="Arial"/>
          <w:sz w:val="28"/>
          <w:szCs w:val="28"/>
          <w:shd w:val="clear" w:color="auto" w:fill="FFFFFF"/>
        </w:rPr>
      </w:pPr>
    </w:p>
    <w:p w14:paraId="0C6D7B3D" w14:textId="38608067" w:rsidR="00052D08" w:rsidRDefault="00052D08" w:rsidP="00266360">
      <w:pPr>
        <w:pStyle w:val="Odstavecseseznamem"/>
        <w:numPr>
          <w:ilvl w:val="0"/>
          <w:numId w:val="11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Pr="00052D08">
        <w:rPr>
          <w:rFonts w:ascii="Arial" w:hAnsi="Arial" w:cs="Arial"/>
          <w:sz w:val="28"/>
          <w:szCs w:val="28"/>
          <w:shd w:val="clear" w:color="auto" w:fill="FFFFFF"/>
        </w:rPr>
        <w:t xml:space="preserve">Seznámení s písní </w:t>
      </w:r>
      <w:r w:rsidRPr="00266360">
        <w:rPr>
          <w:rFonts w:ascii="Arial" w:hAnsi="Arial" w:cs="Arial"/>
          <w:b/>
          <w:bCs/>
          <w:sz w:val="28"/>
          <w:szCs w:val="28"/>
          <w:shd w:val="clear" w:color="auto" w:fill="FFFFFF"/>
        </w:rPr>
        <w:t>Babí léto</w:t>
      </w:r>
      <w:r w:rsidR="00266360" w:rsidRPr="00266360">
        <w:rPr>
          <w:rFonts w:ascii="Arial" w:hAnsi="Arial" w:cs="Arial"/>
          <w:b/>
          <w:bCs/>
          <w:sz w:val="28"/>
          <w:szCs w:val="28"/>
          <w:shd w:val="clear" w:color="auto" w:fill="FFFFFF"/>
        </w:rPr>
        <w:t>:</w:t>
      </w:r>
    </w:p>
    <w:p w14:paraId="49C9329E" w14:textId="77777777" w:rsidR="00266360" w:rsidRDefault="00266360" w:rsidP="00052D08">
      <w:pPr>
        <w:pStyle w:val="Odstavecseseznamem"/>
        <w:jc w:val="center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</w:p>
    <w:p w14:paraId="42BE9848" w14:textId="24C2371E" w:rsidR="00052D08" w:rsidRPr="00266360" w:rsidRDefault="00052D08" w:rsidP="00052D08">
      <w:pPr>
        <w:pStyle w:val="Odstavecseseznamem"/>
        <w:jc w:val="center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266360">
        <w:rPr>
          <w:rFonts w:ascii="Arial" w:hAnsi="Arial" w:cs="Arial"/>
          <w:color w:val="0070C0"/>
          <w:sz w:val="32"/>
          <w:szCs w:val="32"/>
          <w:shd w:val="clear" w:color="auto" w:fill="FFFFFF"/>
        </w:rPr>
        <w:t>VĚTŘÍK MĚ ŠIMRÁ NA UCHU,</w:t>
      </w:r>
    </w:p>
    <w:p w14:paraId="7EDC5C00" w14:textId="2F1E9172" w:rsidR="00052D08" w:rsidRPr="00266360" w:rsidRDefault="00052D08" w:rsidP="00052D08">
      <w:pPr>
        <w:pStyle w:val="Odstavecseseznamem"/>
        <w:jc w:val="center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266360">
        <w:rPr>
          <w:rFonts w:ascii="Arial" w:hAnsi="Arial" w:cs="Arial"/>
          <w:color w:val="0070C0"/>
          <w:sz w:val="32"/>
          <w:szCs w:val="32"/>
          <w:shd w:val="clear" w:color="auto" w:fill="FFFFFF"/>
        </w:rPr>
        <w:t>NĚCO JE CÍTIT VE VZDUCHU.</w:t>
      </w:r>
    </w:p>
    <w:p w14:paraId="7BC44CB3" w14:textId="66B17C07" w:rsidR="00052D08" w:rsidRPr="00266360" w:rsidRDefault="00052D08" w:rsidP="00052D08">
      <w:pPr>
        <w:pStyle w:val="Odstavecseseznamem"/>
        <w:jc w:val="center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266360">
        <w:rPr>
          <w:rFonts w:ascii="Arial" w:hAnsi="Arial" w:cs="Arial"/>
          <w:color w:val="0070C0"/>
          <w:sz w:val="32"/>
          <w:szCs w:val="32"/>
          <w:shd w:val="clear" w:color="auto" w:fill="FFFFFF"/>
        </w:rPr>
        <w:t>ŠIMRY, ŠIMRY, ŠIMRY,</w:t>
      </w:r>
    </w:p>
    <w:p w14:paraId="4B631223" w14:textId="24E4E224" w:rsidR="00052D08" w:rsidRPr="00266360" w:rsidRDefault="00052D08" w:rsidP="00052D08">
      <w:pPr>
        <w:pStyle w:val="Odstavecseseznamem"/>
        <w:jc w:val="center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266360">
        <w:rPr>
          <w:rFonts w:ascii="Arial" w:hAnsi="Arial" w:cs="Arial"/>
          <w:color w:val="0070C0"/>
          <w:sz w:val="32"/>
          <w:szCs w:val="32"/>
          <w:shd w:val="clear" w:color="auto" w:fill="FFFFFF"/>
        </w:rPr>
        <w:t>COPAK JE TO?</w:t>
      </w:r>
    </w:p>
    <w:p w14:paraId="30237049" w14:textId="2EC26353" w:rsidR="00052D08" w:rsidRPr="00266360" w:rsidRDefault="00052D08" w:rsidP="00052D08">
      <w:pPr>
        <w:pStyle w:val="Odstavecseseznamem"/>
        <w:jc w:val="center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266360">
        <w:rPr>
          <w:rFonts w:ascii="Arial" w:hAnsi="Arial" w:cs="Arial"/>
          <w:color w:val="0070C0"/>
          <w:sz w:val="32"/>
          <w:szCs w:val="32"/>
          <w:shd w:val="clear" w:color="auto" w:fill="FFFFFF"/>
        </w:rPr>
        <w:t>NA NOSE MĚ ŠIMRÁ BABÍ LÉTO</w:t>
      </w:r>
      <w:r w:rsidR="00266360" w:rsidRPr="00266360">
        <w:rPr>
          <w:rFonts w:ascii="Arial" w:hAnsi="Arial" w:cs="Arial"/>
          <w:color w:val="0070C0"/>
          <w:sz w:val="32"/>
          <w:szCs w:val="32"/>
          <w:shd w:val="clear" w:color="auto" w:fill="FFFFFF"/>
        </w:rPr>
        <w:t>.</w:t>
      </w:r>
    </w:p>
    <w:p w14:paraId="13136252" w14:textId="77777777" w:rsidR="002473C9" w:rsidRDefault="002473C9" w:rsidP="00052D08">
      <w:pPr>
        <w:pStyle w:val="Odstavecseseznamem"/>
        <w:jc w:val="center"/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</w:pPr>
    </w:p>
    <w:p w14:paraId="2A1A99DD" w14:textId="77777777" w:rsidR="00700538" w:rsidRDefault="00700538" w:rsidP="00052D08">
      <w:pPr>
        <w:pStyle w:val="Odstavecseseznamem"/>
        <w:jc w:val="center"/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</w:pPr>
    </w:p>
    <w:p w14:paraId="260FDA70" w14:textId="00EDAE18" w:rsidR="00700538" w:rsidRDefault="00700538" w:rsidP="00052D08">
      <w:pPr>
        <w:pStyle w:val="Odstavecseseznamem"/>
        <w:jc w:val="center"/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93C6CC4" wp14:editId="589E58F8">
            <wp:extent cx="4442400" cy="2124000"/>
            <wp:effectExtent l="0" t="0" r="0" b="0"/>
            <wp:docPr id="2006767256" name="Obrázek 1" descr="Obsah obrázku umění, obraz, skica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67256" name="Obrázek 1" descr="Obsah obrázku umění, obraz, skica, kresba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240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3DF0" w14:textId="77777777" w:rsidR="00C20226" w:rsidRDefault="00C20226" w:rsidP="00052D08">
      <w:pPr>
        <w:pStyle w:val="Odstavecseseznamem"/>
        <w:jc w:val="center"/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</w:pPr>
    </w:p>
    <w:p w14:paraId="7A2F476F" w14:textId="722E494E" w:rsidR="00C20226" w:rsidRDefault="0067399D" w:rsidP="005C6B4C">
      <w:pPr>
        <w:pStyle w:val="Odstavecseseznamem"/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 w:rsidRPr="005C6B4C">
        <w:rPr>
          <w:rFonts w:ascii="Arial" w:hAnsi="Arial" w:cs="Arial"/>
          <w:b/>
          <w:bCs/>
          <w:color w:val="FF0000"/>
          <w:sz w:val="32"/>
          <w:szCs w:val="32"/>
          <w:highlight w:val="yellow"/>
          <w:shd w:val="clear" w:color="auto" w:fill="FFFFFF"/>
        </w:rPr>
        <w:t xml:space="preserve">POLYTECHNIKA – VE </w:t>
      </w:r>
      <w:r w:rsidRPr="00B76CE1">
        <w:rPr>
          <w:rFonts w:ascii="Arial" w:hAnsi="Arial" w:cs="Arial"/>
          <w:b/>
          <w:bCs/>
          <w:color w:val="FF0000"/>
          <w:sz w:val="32"/>
          <w:szCs w:val="32"/>
          <w:highlight w:val="yellow"/>
          <w:shd w:val="clear" w:color="auto" w:fill="FFFFFF"/>
        </w:rPr>
        <w:t>ČTVRTEK</w:t>
      </w:r>
      <w:r w:rsidR="00B76CE1" w:rsidRPr="00B76CE1">
        <w:rPr>
          <w:rFonts w:ascii="Arial" w:hAnsi="Arial" w:cs="Arial"/>
          <w:b/>
          <w:bCs/>
          <w:color w:val="FF0000"/>
          <w:sz w:val="32"/>
          <w:szCs w:val="32"/>
          <w:highlight w:val="yellow"/>
          <w:shd w:val="clear" w:color="auto" w:fill="FFFFFF"/>
        </w:rPr>
        <w:t xml:space="preserve"> OD 9 HODIN</w:t>
      </w:r>
      <w:r w:rsidR="00B76CE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!</w:t>
      </w:r>
    </w:p>
    <w:p w14:paraId="630BE831" w14:textId="6FFB22FB" w:rsidR="00B76CE1" w:rsidRPr="000602AD" w:rsidRDefault="00B76CE1" w:rsidP="005C6B4C">
      <w:pPr>
        <w:pStyle w:val="Odstavecseseznamem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0602AD">
        <w:rPr>
          <w:rFonts w:ascii="Arial" w:hAnsi="Arial" w:cs="Arial"/>
          <w:b/>
          <w:bCs/>
          <w:sz w:val="32"/>
          <w:szCs w:val="32"/>
          <w:shd w:val="clear" w:color="auto" w:fill="FFFFFF"/>
        </w:rPr>
        <w:t>Budem</w:t>
      </w:r>
      <w:r w:rsidR="000602AD" w:rsidRPr="000602AD">
        <w:rPr>
          <w:rFonts w:ascii="Arial" w:hAnsi="Arial" w:cs="Arial"/>
          <w:b/>
          <w:bCs/>
          <w:sz w:val="32"/>
          <w:szCs w:val="32"/>
          <w:shd w:val="clear" w:color="auto" w:fill="FFFFFF"/>
        </w:rPr>
        <w:t>e</w:t>
      </w:r>
      <w:r w:rsidRPr="000602AD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mít nového </w:t>
      </w:r>
      <w:r w:rsidR="000602AD" w:rsidRPr="000602AD">
        <w:rPr>
          <w:rFonts w:ascii="Arial" w:hAnsi="Arial" w:cs="Arial"/>
          <w:b/>
          <w:bCs/>
          <w:sz w:val="32"/>
          <w:szCs w:val="32"/>
          <w:shd w:val="clear" w:color="auto" w:fill="FFFFFF"/>
        </w:rPr>
        <w:t>učitele Tomáše, studenta ČZU.</w:t>
      </w:r>
    </w:p>
    <w:p w14:paraId="433344CA" w14:textId="77777777" w:rsidR="000602AD" w:rsidRPr="000602AD" w:rsidRDefault="000602AD" w:rsidP="005C6B4C">
      <w:pPr>
        <w:pStyle w:val="Odstavecseseznamem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3A0FF4E5" w14:textId="162898C0" w:rsidR="000602AD" w:rsidRPr="00D40A86" w:rsidRDefault="000602AD" w:rsidP="005C6B4C">
      <w:pPr>
        <w:pStyle w:val="Odstavecseseznamem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D40A86">
        <w:rPr>
          <w:rFonts w:ascii="Arial" w:hAnsi="Arial" w:cs="Arial"/>
          <w:sz w:val="28"/>
          <w:szCs w:val="28"/>
          <w:shd w:val="clear" w:color="auto" w:fill="FFFFFF"/>
        </w:rPr>
        <w:t xml:space="preserve">Co budou děti tvořit? Nechte se překvapit </w:t>
      </w:r>
      <w:r w:rsidRPr="00D40A8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602AD" w:rsidRPr="00D4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7AF"/>
    <w:multiLevelType w:val="hybridMultilevel"/>
    <w:tmpl w:val="9FA60DB2"/>
    <w:lvl w:ilvl="0" w:tplc="AE7AFF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03B1"/>
    <w:multiLevelType w:val="hybridMultilevel"/>
    <w:tmpl w:val="989AECB8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8710B5"/>
    <w:multiLevelType w:val="hybridMultilevel"/>
    <w:tmpl w:val="606204C0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A476A"/>
    <w:multiLevelType w:val="hybridMultilevel"/>
    <w:tmpl w:val="036A7814"/>
    <w:lvl w:ilvl="0" w:tplc="29920B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71DA8"/>
    <w:multiLevelType w:val="hybridMultilevel"/>
    <w:tmpl w:val="34785B20"/>
    <w:lvl w:ilvl="0" w:tplc="4AFC028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65544"/>
    <w:multiLevelType w:val="hybridMultilevel"/>
    <w:tmpl w:val="41BE762C"/>
    <w:lvl w:ilvl="0" w:tplc="E85CD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B01D7"/>
    <w:multiLevelType w:val="hybridMultilevel"/>
    <w:tmpl w:val="6F963440"/>
    <w:lvl w:ilvl="0" w:tplc="511AED70">
      <w:numFmt w:val="bullet"/>
      <w:lvlText w:val="–"/>
      <w:lvlJc w:val="left"/>
      <w:pPr>
        <w:ind w:left="2856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5E2B5F65"/>
    <w:multiLevelType w:val="hybridMultilevel"/>
    <w:tmpl w:val="E0C458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95D12"/>
    <w:multiLevelType w:val="hybridMultilevel"/>
    <w:tmpl w:val="286E738A"/>
    <w:lvl w:ilvl="0" w:tplc="AFDE6B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42F61"/>
    <w:multiLevelType w:val="hybridMultilevel"/>
    <w:tmpl w:val="B0DA1E24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C355E5"/>
    <w:multiLevelType w:val="hybridMultilevel"/>
    <w:tmpl w:val="F1806490"/>
    <w:lvl w:ilvl="0" w:tplc="54A80D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04F62"/>
    <w:multiLevelType w:val="hybridMultilevel"/>
    <w:tmpl w:val="34C4B198"/>
    <w:lvl w:ilvl="0" w:tplc="9CCA65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CA650E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6E014F"/>
    <w:multiLevelType w:val="hybridMultilevel"/>
    <w:tmpl w:val="DAE083D0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8648382">
    <w:abstractNumId w:val="8"/>
  </w:num>
  <w:num w:numId="2" w16cid:durableId="806166602">
    <w:abstractNumId w:val="12"/>
  </w:num>
  <w:num w:numId="3" w16cid:durableId="1038971541">
    <w:abstractNumId w:val="2"/>
  </w:num>
  <w:num w:numId="4" w16cid:durableId="1197159812">
    <w:abstractNumId w:val="4"/>
  </w:num>
  <w:num w:numId="5" w16cid:durableId="1401715172">
    <w:abstractNumId w:val="9"/>
  </w:num>
  <w:num w:numId="6" w16cid:durableId="408506267">
    <w:abstractNumId w:val="5"/>
  </w:num>
  <w:num w:numId="7" w16cid:durableId="646981280">
    <w:abstractNumId w:val="0"/>
  </w:num>
  <w:num w:numId="8" w16cid:durableId="1969968643">
    <w:abstractNumId w:val="1"/>
  </w:num>
  <w:num w:numId="9" w16cid:durableId="1837912178">
    <w:abstractNumId w:val="10"/>
  </w:num>
  <w:num w:numId="10" w16cid:durableId="1637568251">
    <w:abstractNumId w:val="3"/>
  </w:num>
  <w:num w:numId="11" w16cid:durableId="1227911180">
    <w:abstractNumId w:val="11"/>
  </w:num>
  <w:num w:numId="12" w16cid:durableId="474638628">
    <w:abstractNumId w:val="7"/>
  </w:num>
  <w:num w:numId="13" w16cid:durableId="1643850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CB"/>
    <w:rsid w:val="00052D08"/>
    <w:rsid w:val="000602AD"/>
    <w:rsid w:val="002473C9"/>
    <w:rsid w:val="00266360"/>
    <w:rsid w:val="003B02F6"/>
    <w:rsid w:val="005C6B4C"/>
    <w:rsid w:val="005F4951"/>
    <w:rsid w:val="0067399D"/>
    <w:rsid w:val="00700538"/>
    <w:rsid w:val="007545FC"/>
    <w:rsid w:val="0093067C"/>
    <w:rsid w:val="0099043F"/>
    <w:rsid w:val="00A844CB"/>
    <w:rsid w:val="00AA5ACF"/>
    <w:rsid w:val="00B76CE1"/>
    <w:rsid w:val="00C05086"/>
    <w:rsid w:val="00C20226"/>
    <w:rsid w:val="00C96717"/>
    <w:rsid w:val="00CA14BB"/>
    <w:rsid w:val="00D40A86"/>
    <w:rsid w:val="00EA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98B6"/>
  <w15:chartTrackingRefBased/>
  <w15:docId w15:val="{1E58BE83-4460-4F9B-8856-37F50B99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8</cp:revision>
  <dcterms:created xsi:type="dcterms:W3CDTF">2023-09-29T08:52:00Z</dcterms:created>
  <dcterms:modified xsi:type="dcterms:W3CDTF">2023-09-29T15:15:00Z</dcterms:modified>
</cp:coreProperties>
</file>